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63" w:rsidRPr="00450E63" w:rsidRDefault="00450E63" w:rsidP="00450E6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450E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Приложение </w:t>
      </w:r>
      <w:r w:rsidR="005E1784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bookmarkStart w:id="0" w:name="_GoBack"/>
      <w:bookmarkEnd w:id="0"/>
      <w:r w:rsidRPr="00450E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к протоколу</w:t>
      </w:r>
      <w:r w:rsidRPr="00450E6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заседания</w:t>
      </w:r>
      <w:r w:rsidRPr="00450E6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муниципальной комиссии по вопросам социальной реабилитации лиц,  отбывших уголовное наказание</w:t>
      </w:r>
      <w:r w:rsidRPr="00450E63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ВГО от 16.12</w:t>
      </w:r>
      <w:r w:rsidRPr="00450E63">
        <w:rPr>
          <w:rFonts w:ascii="Times New Roman" w:hAnsi="Times New Roman" w:cs="Times New Roman"/>
          <w:b/>
          <w:bCs/>
          <w:sz w:val="24"/>
          <w:szCs w:val="24"/>
          <w:lang w:bidi="ru-RU"/>
        </w:rPr>
        <w:t>.2021 № 3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На территории Волчанского городского округа за 11 месяцев 2021 года сотрудниками полиции с целью предупреждения </w:t>
      </w:r>
      <w:proofErr w:type="gramStart"/>
      <w:r w:rsidRPr="008A653A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8A653A">
        <w:rPr>
          <w:rFonts w:ascii="Times New Roman" w:hAnsi="Times New Roman" w:cs="Times New Roman"/>
          <w:sz w:val="28"/>
          <w:szCs w:val="28"/>
        </w:rPr>
        <w:t xml:space="preserve"> со стороны лиц ранее судимых, неоднократно проводились профилактические и рейдовые мероприятия такие как «Закон и порядок», «Здоровье», «Единый день профилактики», «Твой выбор», «Быт», «Надзор», «</w:t>
      </w:r>
      <w:proofErr w:type="spellStart"/>
      <w:r w:rsidRPr="008A653A">
        <w:rPr>
          <w:rFonts w:ascii="Times New Roman" w:hAnsi="Times New Roman" w:cs="Times New Roman"/>
          <w:sz w:val="28"/>
          <w:szCs w:val="28"/>
        </w:rPr>
        <w:t>Рецедив</w:t>
      </w:r>
      <w:proofErr w:type="spellEnd"/>
      <w:r w:rsidRPr="008A653A">
        <w:rPr>
          <w:rFonts w:ascii="Times New Roman" w:hAnsi="Times New Roman" w:cs="Times New Roman"/>
          <w:sz w:val="28"/>
          <w:szCs w:val="28"/>
        </w:rPr>
        <w:t xml:space="preserve">», «Алкоголь». 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Однако данные меры не позволили достигнуть положительных результатов в данном направлении деятельности   за указанный период на территории обслуживания </w:t>
      </w:r>
      <w:proofErr w:type="gramStart"/>
      <w:r w:rsidRPr="008A653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8A653A">
        <w:rPr>
          <w:rFonts w:ascii="Times New Roman" w:hAnsi="Times New Roman" w:cs="Times New Roman"/>
          <w:sz w:val="28"/>
          <w:szCs w:val="28"/>
        </w:rPr>
        <w:t xml:space="preserve"> ранее совершавшими преступления совершено 63 (43) преступления.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проживает 19 лиц, состоящих на административном надзоре.  </w:t>
      </w:r>
    </w:p>
    <w:p w:rsidR="008A653A" w:rsidRPr="008A653A" w:rsidRDefault="008A653A" w:rsidP="008A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3A">
        <w:rPr>
          <w:rFonts w:ascii="Times New Roman" w:hAnsi="Times New Roman" w:cs="Times New Roman"/>
          <w:sz w:val="28"/>
          <w:szCs w:val="28"/>
        </w:rPr>
        <w:t xml:space="preserve">За отчетный период в результате проверки указанных лиц составлено 32 административных материала. Выявлено 2 преступления предусмотренных ст. 314 УК РФ.  </w:t>
      </w:r>
    </w:p>
    <w:p w:rsidR="00924B70" w:rsidRDefault="00924B70" w:rsidP="0095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B70" w:rsidSect="00B877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F5C"/>
    <w:multiLevelType w:val="hybridMultilevel"/>
    <w:tmpl w:val="3E04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20CD"/>
    <w:multiLevelType w:val="hybridMultilevel"/>
    <w:tmpl w:val="40EAC564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39BF1197"/>
    <w:multiLevelType w:val="hybridMultilevel"/>
    <w:tmpl w:val="AC9A2E52"/>
    <w:lvl w:ilvl="0" w:tplc="4C7A75E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A5A1B"/>
    <w:multiLevelType w:val="hybridMultilevel"/>
    <w:tmpl w:val="1E7A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D"/>
    <w:rsid w:val="00250D92"/>
    <w:rsid w:val="003F6E46"/>
    <w:rsid w:val="00450E63"/>
    <w:rsid w:val="00541927"/>
    <w:rsid w:val="005E1784"/>
    <w:rsid w:val="00753EC4"/>
    <w:rsid w:val="007B099C"/>
    <w:rsid w:val="008240F7"/>
    <w:rsid w:val="008A653A"/>
    <w:rsid w:val="00924B70"/>
    <w:rsid w:val="00926B7E"/>
    <w:rsid w:val="00953879"/>
    <w:rsid w:val="00A77567"/>
    <w:rsid w:val="00B01DA9"/>
    <w:rsid w:val="00B8777D"/>
    <w:rsid w:val="00BD06DC"/>
    <w:rsid w:val="00C6383B"/>
    <w:rsid w:val="00CB22BE"/>
    <w:rsid w:val="00D41CBD"/>
    <w:rsid w:val="00DD47B2"/>
    <w:rsid w:val="00DE5AC4"/>
    <w:rsid w:val="00E10095"/>
    <w:rsid w:val="00F11C78"/>
    <w:rsid w:val="00F25A7D"/>
    <w:rsid w:val="00F534B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7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77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38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95387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F11C78"/>
    <w:pPr>
      <w:widowControl w:val="0"/>
      <w:autoSpaceDE w:val="0"/>
      <w:autoSpaceDN w:val="0"/>
      <w:adjustRightInd w:val="0"/>
      <w:spacing w:after="0" w:line="24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Орг.отдел</cp:lastModifiedBy>
  <cp:revision>9</cp:revision>
  <cp:lastPrinted>2021-12-14T08:34:00Z</cp:lastPrinted>
  <dcterms:created xsi:type="dcterms:W3CDTF">2021-12-16T04:45:00Z</dcterms:created>
  <dcterms:modified xsi:type="dcterms:W3CDTF">2022-01-08T10:24:00Z</dcterms:modified>
</cp:coreProperties>
</file>