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B" w:rsidRPr="00F2308B" w:rsidRDefault="00F2308B" w:rsidP="002B08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</w:t>
      </w:r>
      <w:r w:rsidR="00535F61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протоколу Заседания муниципальной антинаркотической комиссии на территории ВГО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</w:t>
      </w:r>
      <w:r w:rsidR="00DC40DF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="00EF5619">
        <w:rPr>
          <w:rFonts w:ascii="Times New Roman" w:hAnsi="Times New Roman" w:cs="Times New Roman"/>
          <w:b/>
          <w:bCs/>
          <w:sz w:val="24"/>
          <w:szCs w:val="24"/>
          <w:lang w:bidi="ru-RU"/>
        </w:rPr>
        <w:t>3.12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.2023 № </w:t>
      </w:r>
      <w:r w:rsidR="00EF5619">
        <w:rPr>
          <w:rFonts w:ascii="Times New Roman" w:hAnsi="Times New Roman" w:cs="Times New Roman"/>
          <w:b/>
          <w:bCs/>
          <w:sz w:val="24"/>
          <w:szCs w:val="24"/>
          <w:lang w:bidi="ru-RU"/>
        </w:rPr>
        <w:t>4</w:t>
      </w:r>
    </w:p>
    <w:p w:rsidR="00F2308B" w:rsidRDefault="00F2308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307" w:rsidRPr="00856307" w:rsidRDefault="00856307" w:rsidP="008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07">
        <w:rPr>
          <w:rFonts w:ascii="Times New Roman" w:hAnsi="Times New Roman" w:cs="Times New Roman"/>
          <w:sz w:val="24"/>
          <w:szCs w:val="24"/>
        </w:rPr>
        <w:t>Работа пункта полиции № 7 МО МВД России «Краснотурьинский» в 2023 году, организована в соответствии с планом работы МО на 2023 год.</w:t>
      </w:r>
    </w:p>
    <w:p w:rsidR="00856307" w:rsidRPr="00856307" w:rsidRDefault="00856307" w:rsidP="008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07">
        <w:rPr>
          <w:rFonts w:ascii="Times New Roman" w:hAnsi="Times New Roman" w:cs="Times New Roman"/>
          <w:sz w:val="24"/>
          <w:szCs w:val="24"/>
        </w:rPr>
        <w:t>Личный состав подразделений ПП № 7 МО на 80 % состоит из сотрудников, имеющих длительный стаж службы в ОВД, что положительно влияет на организацию работы.</w:t>
      </w:r>
    </w:p>
    <w:p w:rsidR="00856307" w:rsidRPr="00856307" w:rsidRDefault="00856307" w:rsidP="008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07">
        <w:rPr>
          <w:rFonts w:ascii="Times New Roman" w:hAnsi="Times New Roman" w:cs="Times New Roman"/>
          <w:sz w:val="24"/>
          <w:szCs w:val="24"/>
        </w:rPr>
        <w:t>Штатная численность подразделения ПП № 7 МО составляет 13 единиц: начальник ПП - 1, группа уголовного розыска 2, группа УУП - 3, инспектор ПДН - 1, дежурная часть - 6. некомплект составляет 4 единицы (1 должности УУП, 1 должность помощника ОД ДЧ, 1 должность оперативный дежурный ДЧ, 1 должность оперуполномоченного УР)</w:t>
      </w:r>
    </w:p>
    <w:p w:rsidR="00856307" w:rsidRPr="00856307" w:rsidRDefault="00856307" w:rsidP="008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07">
        <w:rPr>
          <w:rFonts w:ascii="Times New Roman" w:hAnsi="Times New Roman" w:cs="Times New Roman"/>
          <w:sz w:val="24"/>
          <w:szCs w:val="24"/>
        </w:rPr>
        <w:t>За 11 месяцев 2023 года по линии незаконного оборота наркотических средств и психотропных веществ, на территории обслуживания выявлено 8(8), рост 0 %, раскрыто 5 (5). направлено в суд 6 (3);</w:t>
      </w:r>
    </w:p>
    <w:p w:rsidR="00856307" w:rsidRPr="00856307" w:rsidRDefault="00856307" w:rsidP="0085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07">
        <w:rPr>
          <w:rFonts w:ascii="Times New Roman" w:hAnsi="Times New Roman" w:cs="Times New Roman"/>
          <w:sz w:val="24"/>
          <w:szCs w:val="24"/>
        </w:rPr>
        <w:t>Сбыт наркотических средств 4 (5), снижение на 20 %, раскрыто 1 (2), в суд направлено 1 (2).</w:t>
      </w:r>
    </w:p>
    <w:p w:rsidR="00314E34" w:rsidRDefault="00314E34" w:rsidP="00856307">
      <w:pPr>
        <w:spacing w:after="0"/>
      </w:pPr>
    </w:p>
    <w:sectPr w:rsidR="00314E34" w:rsidSect="005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4F1"/>
    <w:rsid w:val="00040833"/>
    <w:rsid w:val="000B55F6"/>
    <w:rsid w:val="000B7E19"/>
    <w:rsid w:val="002B0802"/>
    <w:rsid w:val="00314E34"/>
    <w:rsid w:val="00435817"/>
    <w:rsid w:val="00535F61"/>
    <w:rsid w:val="005A1F93"/>
    <w:rsid w:val="006450A3"/>
    <w:rsid w:val="00856307"/>
    <w:rsid w:val="00BE357B"/>
    <w:rsid w:val="00C31B43"/>
    <w:rsid w:val="00D774F1"/>
    <w:rsid w:val="00DC40DF"/>
    <w:rsid w:val="00EF5619"/>
    <w:rsid w:val="00EF6329"/>
    <w:rsid w:val="00F2308B"/>
    <w:rsid w:val="00F919B7"/>
    <w:rsid w:val="00FB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080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B080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 отдел ПК1</cp:lastModifiedBy>
  <cp:revision>6</cp:revision>
  <dcterms:created xsi:type="dcterms:W3CDTF">2023-03-23T08:45:00Z</dcterms:created>
  <dcterms:modified xsi:type="dcterms:W3CDTF">2023-12-19T09:53:00Z</dcterms:modified>
</cp:coreProperties>
</file>